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8326" w14:textId="1DF8E93C" w:rsidR="008716C5" w:rsidRDefault="002113E3" w:rsidP="007552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Corinthians: Restoring Gospel-Based Conduct</w:t>
      </w:r>
    </w:p>
    <w:p w14:paraId="405CE3AD" w14:textId="0E0455A7" w:rsidR="002113E3" w:rsidRDefault="002113E3" w:rsidP="00755218">
      <w:pPr>
        <w:jc w:val="center"/>
      </w:pPr>
      <w:r>
        <w:t>1 Corinthians 10:1-1</w:t>
      </w:r>
      <w:r w:rsidR="00542324">
        <w:t>1</w:t>
      </w:r>
    </w:p>
    <w:p w14:paraId="16916577" w14:textId="62EE52CE" w:rsidR="002113E3" w:rsidRDefault="002113E3" w:rsidP="00755218">
      <w:pPr>
        <w:jc w:val="center"/>
      </w:pPr>
    </w:p>
    <w:p w14:paraId="6BEB9B19" w14:textId="1C77E440" w:rsidR="002113E3" w:rsidRDefault="002113E3" w:rsidP="002113E3">
      <w:r>
        <w:t xml:space="preserve">1) [review] What underlying sin corrupted the church? (5:6) What </w:t>
      </w:r>
      <w:r w:rsidR="006D597B">
        <w:t>had been the result</w:t>
      </w:r>
      <w:r>
        <w:t>?</w:t>
      </w:r>
    </w:p>
    <w:p w14:paraId="5990B7D6" w14:textId="1FE971BF" w:rsidR="002113E3" w:rsidRDefault="002113E3" w:rsidP="002113E3"/>
    <w:p w14:paraId="59BD8088" w14:textId="55F8BA92" w:rsidR="002113E3" w:rsidRDefault="002113E3" w:rsidP="002113E3"/>
    <w:p w14:paraId="421A52B9" w14:textId="06E45B54" w:rsidR="002113E3" w:rsidRDefault="002113E3" w:rsidP="002113E3"/>
    <w:p w14:paraId="01904A03" w14:textId="1773F3D0" w:rsidR="002113E3" w:rsidRDefault="002113E3" w:rsidP="002113E3"/>
    <w:p w14:paraId="565D382C" w14:textId="5140CB82" w:rsidR="002113E3" w:rsidRDefault="002113E3" w:rsidP="002113E3"/>
    <w:p w14:paraId="1A18DC57" w14:textId="106E7FB3" w:rsidR="002113E3" w:rsidRDefault="002113E3" w:rsidP="002113E3">
      <w:r>
        <w:t xml:space="preserve">2) [review] </w:t>
      </w:r>
      <w:r w:rsidR="006D597B">
        <w:t>In 9:24-27, why does Paul dominate his body rather than be dominated by it?</w:t>
      </w:r>
    </w:p>
    <w:p w14:paraId="7A25B5A3" w14:textId="13B63696" w:rsidR="006D597B" w:rsidRDefault="006D597B" w:rsidP="002113E3"/>
    <w:p w14:paraId="5058E272" w14:textId="7CF413F7" w:rsidR="006D597B" w:rsidRDefault="006D597B" w:rsidP="002113E3"/>
    <w:p w14:paraId="3AAEE1CB" w14:textId="6218F459" w:rsidR="006D597B" w:rsidRDefault="006D597B" w:rsidP="002113E3"/>
    <w:p w14:paraId="7262DEBC" w14:textId="5607BB6C" w:rsidR="006D597B" w:rsidRDefault="006D597B" w:rsidP="002113E3"/>
    <w:p w14:paraId="01ADF215" w14:textId="7983D054" w:rsidR="006D597B" w:rsidRDefault="006D597B" w:rsidP="002113E3">
      <w:r>
        <w:t xml:space="preserve">3) </w:t>
      </w:r>
      <w:r w:rsidR="00A52ED3">
        <w:t>How can Paul refer to ancient Israel as a Gentile Christian’s fathers?</w:t>
      </w:r>
    </w:p>
    <w:p w14:paraId="50DC29B7" w14:textId="29392D6B" w:rsidR="00A52ED3" w:rsidRDefault="00A52ED3" w:rsidP="002113E3"/>
    <w:p w14:paraId="119036D8" w14:textId="6494AF31" w:rsidR="00A52ED3" w:rsidRDefault="00A52ED3" w:rsidP="002113E3"/>
    <w:p w14:paraId="3711E9E1" w14:textId="454638FA" w:rsidR="00A52ED3" w:rsidRDefault="00A52ED3" w:rsidP="002113E3"/>
    <w:p w14:paraId="3204994D" w14:textId="7579E793" w:rsidR="00A52ED3" w:rsidRDefault="00A52ED3" w:rsidP="002113E3"/>
    <w:p w14:paraId="60B5F2FA" w14:textId="5E20A03B" w:rsidR="00A52ED3" w:rsidRDefault="00A52ED3" w:rsidP="002113E3">
      <w:r>
        <w:t>4) What is the cloud and the sea referring to?</w:t>
      </w:r>
    </w:p>
    <w:p w14:paraId="24AFE727" w14:textId="0B439658" w:rsidR="00A52ED3" w:rsidRDefault="00A52ED3" w:rsidP="002113E3"/>
    <w:p w14:paraId="3AEB52E9" w14:textId="70D87D2C" w:rsidR="00A52ED3" w:rsidRDefault="00A52ED3" w:rsidP="002113E3"/>
    <w:p w14:paraId="3C46FA98" w14:textId="0A086B92" w:rsidR="00A52ED3" w:rsidRDefault="00A52ED3" w:rsidP="002113E3"/>
    <w:p w14:paraId="0013650F" w14:textId="03189997" w:rsidR="00A52ED3" w:rsidRDefault="00A52ED3" w:rsidP="002113E3"/>
    <w:p w14:paraId="61C8DE9E" w14:textId="721133B3" w:rsidR="00A52ED3" w:rsidRDefault="00A52ED3" w:rsidP="002113E3"/>
    <w:p w14:paraId="18F93BA9" w14:textId="152D5EDD" w:rsidR="00A52ED3" w:rsidRDefault="00A52ED3" w:rsidP="002113E3">
      <w:r>
        <w:t>5) What does it mean that all of Israel was baptized into Moses?</w:t>
      </w:r>
    </w:p>
    <w:p w14:paraId="089CEFAC" w14:textId="07A3537C" w:rsidR="00A52ED3" w:rsidRDefault="00A52ED3" w:rsidP="002113E3"/>
    <w:p w14:paraId="1FC65FCA" w14:textId="18559483" w:rsidR="00A52ED3" w:rsidRDefault="00A52ED3" w:rsidP="002113E3"/>
    <w:p w14:paraId="262F2E0C" w14:textId="7B064EA2" w:rsidR="00A52ED3" w:rsidRDefault="00A52ED3" w:rsidP="002113E3"/>
    <w:p w14:paraId="3C03999C" w14:textId="7128B9C7" w:rsidR="00A52ED3" w:rsidRDefault="00A52ED3" w:rsidP="002113E3"/>
    <w:p w14:paraId="426C0BC4" w14:textId="4A383C8A" w:rsidR="00A52ED3" w:rsidRDefault="00A52ED3" w:rsidP="002113E3">
      <w:r>
        <w:t>6) What food and drink were supplied to them in the wilderness? Why is it called spiritual?</w:t>
      </w:r>
    </w:p>
    <w:p w14:paraId="6A775312" w14:textId="7EBACAAD" w:rsidR="00A52ED3" w:rsidRDefault="00A52ED3" w:rsidP="002113E3"/>
    <w:p w14:paraId="5EFE59B0" w14:textId="5EC3A51B" w:rsidR="00A52ED3" w:rsidRDefault="00A52ED3" w:rsidP="002113E3"/>
    <w:p w14:paraId="12A1D36E" w14:textId="6538D589" w:rsidR="00A52ED3" w:rsidRDefault="00A52ED3" w:rsidP="002113E3"/>
    <w:p w14:paraId="5064D9E9" w14:textId="4808A420" w:rsidR="00A52ED3" w:rsidRDefault="00A52ED3" w:rsidP="002113E3"/>
    <w:p w14:paraId="0E8D295C" w14:textId="587857B5" w:rsidR="00A52ED3" w:rsidRDefault="00A52ED3" w:rsidP="002113E3"/>
    <w:p w14:paraId="1BC997D1" w14:textId="7CF01116" w:rsidR="00A52ED3" w:rsidRDefault="00A52ED3" w:rsidP="002113E3">
      <w:r>
        <w:t xml:space="preserve">7) </w:t>
      </w:r>
      <w:r w:rsidR="00B115F6">
        <w:t>What happened in Exodus 17:6? How does Paul apply this to the church?</w:t>
      </w:r>
    </w:p>
    <w:p w14:paraId="20CC790C" w14:textId="5F4C852B" w:rsidR="00B115F6" w:rsidRDefault="00B115F6" w:rsidP="002113E3"/>
    <w:p w14:paraId="159DAB39" w14:textId="5CBE730F" w:rsidR="00B115F6" w:rsidRDefault="00B115F6" w:rsidP="002113E3"/>
    <w:p w14:paraId="1150FFFC" w14:textId="6B7931D9" w:rsidR="00B115F6" w:rsidRDefault="00B115F6" w:rsidP="002113E3"/>
    <w:p w14:paraId="237A40BA" w14:textId="2411F2D1" w:rsidR="00B115F6" w:rsidRDefault="00B115F6" w:rsidP="002113E3"/>
    <w:p w14:paraId="5F9D0E32" w14:textId="11EA6ED3" w:rsidR="00B115F6" w:rsidRDefault="00B115F6" w:rsidP="002113E3">
      <w:r>
        <w:t xml:space="preserve">8) </w:t>
      </w:r>
      <w:r w:rsidR="00573CAA">
        <w:t xml:space="preserve">What shocking statement does Paul then say in verse </w:t>
      </w:r>
      <w:r w:rsidR="001943C3">
        <w:t>5</w:t>
      </w:r>
      <w:r w:rsidR="00573CAA">
        <w:t>?</w:t>
      </w:r>
    </w:p>
    <w:p w14:paraId="430F05CB" w14:textId="325E20C7" w:rsidR="00573CAA" w:rsidRDefault="00573CAA" w:rsidP="002113E3"/>
    <w:p w14:paraId="39D5781B" w14:textId="4D6D8357" w:rsidR="00573CAA" w:rsidRDefault="00573CAA" w:rsidP="002113E3"/>
    <w:p w14:paraId="7D549125" w14:textId="612BF4B9" w:rsidR="00573CAA" w:rsidRDefault="00573CAA" w:rsidP="002113E3">
      <w:r>
        <w:lastRenderedPageBreak/>
        <w:t xml:space="preserve">9) </w:t>
      </w:r>
      <w:r w:rsidR="00FC3CE4">
        <w:t>Why did the wilderness wanderings happen according to Paul?</w:t>
      </w:r>
    </w:p>
    <w:p w14:paraId="6E583A7E" w14:textId="49C8D315" w:rsidR="00FC3CE4" w:rsidRDefault="00FC3CE4" w:rsidP="002113E3"/>
    <w:p w14:paraId="3856A844" w14:textId="6F821829" w:rsidR="00FC3CE4" w:rsidRDefault="00FC3CE4" w:rsidP="002113E3"/>
    <w:p w14:paraId="6CE5C677" w14:textId="45FBC0E3" w:rsidR="00FC3CE4" w:rsidRDefault="00FC3CE4" w:rsidP="002113E3"/>
    <w:p w14:paraId="66238F77" w14:textId="7D43C19C" w:rsidR="00FC3CE4" w:rsidRDefault="00FC3CE4" w:rsidP="002113E3"/>
    <w:p w14:paraId="2B6787C4" w14:textId="4D5E4B17" w:rsidR="00FC3CE4" w:rsidRDefault="00FC3CE4" w:rsidP="002113E3">
      <w:r>
        <w:t>10) What warning is given?</w:t>
      </w:r>
    </w:p>
    <w:p w14:paraId="35739BE8" w14:textId="2F30D1FF" w:rsidR="00FC3CE4" w:rsidRDefault="00FC3CE4" w:rsidP="002113E3"/>
    <w:p w14:paraId="7EF4FEBF" w14:textId="17DDE0CC" w:rsidR="00FC3CE4" w:rsidRDefault="00FC3CE4" w:rsidP="002113E3"/>
    <w:p w14:paraId="3605ABE1" w14:textId="129FB24E" w:rsidR="00FC3CE4" w:rsidRDefault="00FC3CE4" w:rsidP="002113E3"/>
    <w:p w14:paraId="13880C77" w14:textId="6552F88F" w:rsidR="00FC3CE4" w:rsidRDefault="00FC3CE4" w:rsidP="002113E3"/>
    <w:p w14:paraId="3B168328" w14:textId="7675D853" w:rsidR="00FC3CE4" w:rsidRDefault="00FC3CE4" w:rsidP="002113E3">
      <w:r>
        <w:t>11) What event is being described in verse 7? What happened as a result?</w:t>
      </w:r>
    </w:p>
    <w:p w14:paraId="21F8E1B0" w14:textId="63F6E863" w:rsidR="00FC3CE4" w:rsidRDefault="00FC3CE4" w:rsidP="002113E3"/>
    <w:p w14:paraId="123E1ACC" w14:textId="7396CF1C" w:rsidR="00FC3CE4" w:rsidRDefault="00FC3CE4" w:rsidP="002113E3"/>
    <w:p w14:paraId="7B945E8D" w14:textId="05FC5152" w:rsidR="00FC3CE4" w:rsidRDefault="00FC3CE4" w:rsidP="002113E3"/>
    <w:p w14:paraId="3BC86146" w14:textId="114893E6" w:rsidR="00FC3CE4" w:rsidRDefault="00FC3CE4" w:rsidP="002113E3"/>
    <w:p w14:paraId="285E8D63" w14:textId="4E62D699" w:rsidR="00FC3CE4" w:rsidRDefault="00FC3CE4" w:rsidP="002113E3"/>
    <w:p w14:paraId="40CF77EF" w14:textId="653CD154" w:rsidR="00FC3CE4" w:rsidRDefault="00FC3CE4" w:rsidP="002113E3">
      <w:r>
        <w:t xml:space="preserve">12) </w:t>
      </w:r>
      <w:r w:rsidR="00BC66C0">
        <w:t xml:space="preserve">What happened in Numbers </w:t>
      </w:r>
      <w:r w:rsidR="00041F8B">
        <w:t>25:1-9 that brought forth the plague?</w:t>
      </w:r>
    </w:p>
    <w:p w14:paraId="69378178" w14:textId="116EBF66" w:rsidR="00041F8B" w:rsidRDefault="00041F8B" w:rsidP="002113E3"/>
    <w:p w14:paraId="60B1679F" w14:textId="10E1281D" w:rsidR="00041F8B" w:rsidRDefault="00041F8B" w:rsidP="002113E3"/>
    <w:p w14:paraId="2F6DE095" w14:textId="254D7FCF" w:rsidR="00041F8B" w:rsidRDefault="00041F8B" w:rsidP="002113E3"/>
    <w:p w14:paraId="292CED36" w14:textId="3B94EF42" w:rsidR="00041F8B" w:rsidRDefault="00041F8B" w:rsidP="002113E3"/>
    <w:p w14:paraId="5BAB8B1F" w14:textId="5F756ED6" w:rsidR="00041F8B" w:rsidRDefault="00041F8B" w:rsidP="002113E3">
      <w:r>
        <w:t>13) How was the Corinthian church acting like rebellious Israel?</w:t>
      </w:r>
    </w:p>
    <w:p w14:paraId="3729EE2C" w14:textId="5EA2CD13" w:rsidR="00041F8B" w:rsidRDefault="00041F8B" w:rsidP="002113E3"/>
    <w:p w14:paraId="26A2297F" w14:textId="361EAD93" w:rsidR="00041F8B" w:rsidRDefault="00041F8B" w:rsidP="002113E3"/>
    <w:p w14:paraId="51F5C255" w14:textId="5C2D203A" w:rsidR="00041F8B" w:rsidRDefault="00041F8B" w:rsidP="002113E3"/>
    <w:p w14:paraId="4A3A39BF" w14:textId="36C624B6" w:rsidR="00041F8B" w:rsidRDefault="00041F8B" w:rsidP="002113E3"/>
    <w:p w14:paraId="6A7B292A" w14:textId="1C006306" w:rsidR="00041F8B" w:rsidRDefault="00041F8B" w:rsidP="002113E3">
      <w:r>
        <w:t xml:space="preserve">14) </w:t>
      </w:r>
      <w:r w:rsidR="00C26048">
        <w:t>How is John 3:14 a fulfillment of Numbers 21:9?</w:t>
      </w:r>
    </w:p>
    <w:p w14:paraId="55E3A748" w14:textId="199567A6" w:rsidR="00C26048" w:rsidRDefault="00C26048" w:rsidP="002113E3"/>
    <w:p w14:paraId="13B613C3" w14:textId="4B20EC1E" w:rsidR="00C26048" w:rsidRDefault="00C26048" w:rsidP="002113E3"/>
    <w:p w14:paraId="490F114A" w14:textId="62172E47" w:rsidR="00C26048" w:rsidRDefault="00C26048" w:rsidP="002113E3"/>
    <w:p w14:paraId="2E57574D" w14:textId="67BCE1F6" w:rsidR="00C26048" w:rsidRDefault="00C26048" w:rsidP="002113E3"/>
    <w:p w14:paraId="54359506" w14:textId="26A2EE48" w:rsidR="00C26048" w:rsidRDefault="00C26048" w:rsidP="002113E3"/>
    <w:p w14:paraId="2F541CE4" w14:textId="5334C1DA" w:rsidR="00C26048" w:rsidRDefault="00542324" w:rsidP="002113E3">
      <w:r>
        <w:t>15) Name a time in Israel’s wanderings in which they grumbled. What was the result?</w:t>
      </w:r>
    </w:p>
    <w:p w14:paraId="29FDB119" w14:textId="047FCAF3" w:rsidR="00542324" w:rsidRDefault="00542324" w:rsidP="002113E3"/>
    <w:p w14:paraId="35998EF7" w14:textId="5F0E6688" w:rsidR="00542324" w:rsidRDefault="00542324" w:rsidP="002113E3"/>
    <w:p w14:paraId="46805037" w14:textId="43921B88" w:rsidR="00542324" w:rsidRDefault="00542324" w:rsidP="002113E3"/>
    <w:p w14:paraId="57370A2B" w14:textId="758E04AF" w:rsidR="00542324" w:rsidRDefault="00542324" w:rsidP="002113E3"/>
    <w:p w14:paraId="6456B172" w14:textId="205C8A77" w:rsidR="00542324" w:rsidRDefault="00542324" w:rsidP="002113E3">
      <w:r>
        <w:t>16) In verse 11, again, why were these events recorded for us?</w:t>
      </w:r>
    </w:p>
    <w:p w14:paraId="1938AE01" w14:textId="2E782DBD" w:rsidR="00542324" w:rsidRDefault="00542324" w:rsidP="002113E3"/>
    <w:p w14:paraId="537F692D" w14:textId="59F2C20E" w:rsidR="00542324" w:rsidRDefault="00542324" w:rsidP="002113E3"/>
    <w:p w14:paraId="510B83B4" w14:textId="41C86A74" w:rsidR="00542324" w:rsidRDefault="00542324" w:rsidP="002113E3"/>
    <w:p w14:paraId="40A8CAB8" w14:textId="2675C1DF" w:rsidR="00542324" w:rsidRDefault="00542324" w:rsidP="002113E3"/>
    <w:p w14:paraId="0E9B575D" w14:textId="5C0ACEE9" w:rsidR="00542324" w:rsidRPr="002113E3" w:rsidRDefault="00542324" w:rsidP="002113E3">
      <w:r>
        <w:t>17) [personal] Has the Lord revealed any grumbling or desire for evil in me?</w:t>
      </w:r>
    </w:p>
    <w:sectPr w:rsidR="00542324" w:rsidRPr="0021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18"/>
    <w:rsid w:val="00025C21"/>
    <w:rsid w:val="00041F8B"/>
    <w:rsid w:val="001456C1"/>
    <w:rsid w:val="001943C3"/>
    <w:rsid w:val="002113E3"/>
    <w:rsid w:val="00542324"/>
    <w:rsid w:val="00573CAA"/>
    <w:rsid w:val="006D597B"/>
    <w:rsid w:val="00755218"/>
    <w:rsid w:val="008716C5"/>
    <w:rsid w:val="00A52ED3"/>
    <w:rsid w:val="00B115F6"/>
    <w:rsid w:val="00BC66C0"/>
    <w:rsid w:val="00C26048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43F0"/>
  <w15:chartTrackingRefBased/>
  <w15:docId w15:val="{320358FB-3D5E-4511-829D-CDFCBF3E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3</cp:revision>
  <cp:lastPrinted>2021-12-23T00:17:00Z</cp:lastPrinted>
  <dcterms:created xsi:type="dcterms:W3CDTF">2021-12-22T20:48:00Z</dcterms:created>
  <dcterms:modified xsi:type="dcterms:W3CDTF">2021-12-29T19:39:00Z</dcterms:modified>
</cp:coreProperties>
</file>